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C9A0" w14:textId="0F016E01" w:rsidR="00E34D45" w:rsidRDefault="00E34D45" w:rsidP="00E34D45">
      <w:pPr>
        <w:jc w:val="center"/>
      </w:pPr>
      <w:r>
        <w:rPr>
          <w:noProof/>
        </w:rPr>
        <w:drawing>
          <wp:inline distT="0" distB="0" distL="0" distR="0" wp14:anchorId="44E5DE73" wp14:editId="71BB36F9">
            <wp:extent cx="1429200" cy="1414800"/>
            <wp:effectExtent l="0" t="0" r="0" b="0"/>
            <wp:docPr id="34331670" name="Picture 1" descr="A yellow wolf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1670" name="Picture 1" descr="A yellow wolf with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4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57A72" w14:textId="77777777" w:rsidR="00E34D45" w:rsidRPr="00E34D45" w:rsidRDefault="00E34D45" w:rsidP="00E34D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  <w14:ligatures w14:val="none"/>
        </w:rPr>
        <w:t>Waterloo Minor Hockey Tryout Payment Policy</w:t>
      </w:r>
    </w:p>
    <w:p w14:paraId="12874EAB" w14:textId="77777777" w:rsidR="00E34D45" w:rsidRPr="00E34D45" w:rsidRDefault="00E34D45" w:rsidP="00E34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Tryout Fees</w:t>
      </w:r>
    </w:p>
    <w:p w14:paraId="6BE1B522" w14:textId="77777777" w:rsidR="00E34D45" w:rsidRPr="00E34D45" w:rsidRDefault="00E34D45" w:rsidP="00E34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Waterloo Minor Hockey Association (WMHA) requires all players to register and pay the applicable tryout fee before participating in any tryout sessions. The following fees apply:</w:t>
      </w:r>
    </w:p>
    <w:p w14:paraId="4CEED056" w14:textId="77777777" w:rsidR="00E34D45" w:rsidRPr="00E34D45" w:rsidRDefault="00E34D45" w:rsidP="00E34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AAA Tryouts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– $100</w:t>
      </w:r>
    </w:p>
    <w:p w14:paraId="00BB5E2B" w14:textId="77777777" w:rsidR="00E34D45" w:rsidRPr="00E34D45" w:rsidRDefault="00E34D45" w:rsidP="00E34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AA Tryouts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– $80</w:t>
      </w:r>
    </w:p>
    <w:p w14:paraId="2F1852D1" w14:textId="77777777" w:rsidR="00E34D45" w:rsidRPr="00E34D45" w:rsidRDefault="00E34D45" w:rsidP="00E34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BB Tryouts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– $60</w:t>
      </w:r>
    </w:p>
    <w:p w14:paraId="532DE26F" w14:textId="77777777" w:rsidR="00E34D45" w:rsidRPr="00E34D45" w:rsidRDefault="00E34D45" w:rsidP="00E34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Tryout Packages</w:t>
      </w:r>
    </w:p>
    <w:p w14:paraId="22549EBF" w14:textId="77777777" w:rsidR="00E34D45" w:rsidRPr="00E34D45" w:rsidRDefault="00E34D45" w:rsidP="00E34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For players interested in multiple levels, we offer the following discounted packages:</w:t>
      </w:r>
    </w:p>
    <w:p w14:paraId="235ABC16" w14:textId="77777777" w:rsidR="00E34D45" w:rsidRPr="00E34D45" w:rsidRDefault="00E34D45" w:rsidP="00E34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AAA + AA Package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– $150</w:t>
      </w:r>
    </w:p>
    <w:p w14:paraId="6AEE6265" w14:textId="77777777" w:rsidR="00E34D45" w:rsidRPr="00E34D45" w:rsidRDefault="00E34D45" w:rsidP="00E34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AA + BB Package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– $125</w:t>
      </w:r>
    </w:p>
    <w:p w14:paraId="5641A4B1" w14:textId="77777777" w:rsidR="00E34D45" w:rsidRPr="00E34D45" w:rsidRDefault="00E34D45" w:rsidP="00E34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AAA + AA + BB Package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– $200</w:t>
      </w:r>
    </w:p>
    <w:p w14:paraId="2F57F8A3" w14:textId="77777777" w:rsidR="00E34D45" w:rsidRPr="00E34D45" w:rsidRDefault="00E34D45" w:rsidP="00E34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Payment &amp; Registration</w:t>
      </w:r>
    </w:p>
    <w:p w14:paraId="5CEA52FD" w14:textId="77777777" w:rsidR="00E34D45" w:rsidRPr="00E34D45" w:rsidRDefault="00E34D45" w:rsidP="00E34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All tryout fees must be paid in full at the time of registration.</w:t>
      </w:r>
    </w:p>
    <w:p w14:paraId="247EA295" w14:textId="77777777" w:rsidR="00E34D45" w:rsidRPr="00E34D45" w:rsidRDefault="00E34D45" w:rsidP="00E34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Registration is not considered complete until payment is received.</w:t>
      </w:r>
    </w:p>
    <w:p w14:paraId="292FEC79" w14:textId="77777777" w:rsidR="00E34D45" w:rsidRPr="00E34D45" w:rsidRDefault="00E34D45" w:rsidP="00E34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No Refund Policy</w:t>
      </w:r>
    </w:p>
    <w:p w14:paraId="2E8F963B" w14:textId="77777777" w:rsidR="00E34D45" w:rsidRPr="00E34D45" w:rsidRDefault="00E34D45" w:rsidP="00E34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There are absolutely NO REFUNDS for tryout fees.</w:t>
      </w:r>
    </w:p>
    <w:p w14:paraId="558318B8" w14:textId="77777777" w:rsidR="00E34D45" w:rsidRPr="00E34D45" w:rsidRDefault="00E34D45" w:rsidP="00E34D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This applies to all individual tryout fees and package fees.</w:t>
      </w:r>
    </w:p>
    <w:p w14:paraId="21582908" w14:textId="77777777" w:rsidR="00E34D45" w:rsidRPr="00E34D45" w:rsidRDefault="00E34D45" w:rsidP="00E34D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If a player registers for multiple levels and is offered a spot on a team at any level, no portion of the fee will be refunded.</w:t>
      </w:r>
    </w:p>
    <w:p w14:paraId="4E2AD7BF" w14:textId="77777777" w:rsidR="00E34D45" w:rsidRPr="00E34D45" w:rsidRDefault="00E34D45" w:rsidP="00E34D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lastRenderedPageBreak/>
        <w:t>Example: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If a player purchases the </w:t>
      </w: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AAA + AA + BB package ($200)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is selected for an </w:t>
      </w: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AA team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 they will not receive a refund for the BB portion of their tryout fee.</w:t>
      </w:r>
    </w:p>
    <w:p w14:paraId="5CA38AEF" w14:textId="77777777" w:rsidR="00E34D45" w:rsidRPr="00E34D45" w:rsidRDefault="00E34D45" w:rsidP="00E34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Non-Transferable Packages</w:t>
      </w:r>
    </w:p>
    <w:p w14:paraId="0915D6C8" w14:textId="77777777" w:rsidR="00E34D45" w:rsidRPr="00E34D45" w:rsidRDefault="00E34D45" w:rsidP="00E34D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Tryout packages cannot be split up or transferred.</w:t>
      </w:r>
    </w:p>
    <w:p w14:paraId="25DD75F9" w14:textId="77777777" w:rsidR="00E34D45" w:rsidRPr="00E34D45" w:rsidRDefault="00E34D45" w:rsidP="00E34D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Fees paid for one level cannot be transferred to another level or to another player.</w:t>
      </w:r>
    </w:p>
    <w:p w14:paraId="3C039797" w14:textId="77777777" w:rsidR="00E34D45" w:rsidRPr="00E34D45" w:rsidRDefault="00E34D45" w:rsidP="00E34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By registering for tryouts, you acknowledge and accept this </w:t>
      </w:r>
      <w:r w:rsidRPr="00E34D4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No Refund &amp; Non-Transferable</w:t>
      </w:r>
      <w:r w:rsidRPr="00E34D4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policy.</w:t>
      </w:r>
    </w:p>
    <w:p w14:paraId="09789AB8" w14:textId="77777777" w:rsidR="00E34D45" w:rsidRDefault="00E34D45" w:rsidP="00E34D45">
      <w:pPr>
        <w:jc w:val="center"/>
      </w:pPr>
    </w:p>
    <w:p w14:paraId="426363C5" w14:textId="77777777" w:rsidR="00E34D45" w:rsidRDefault="00E34D45" w:rsidP="00E34D45">
      <w:pPr>
        <w:jc w:val="center"/>
      </w:pPr>
    </w:p>
    <w:p w14:paraId="1F6494D8" w14:textId="77777777" w:rsidR="00E34D45" w:rsidRDefault="00E34D45" w:rsidP="00E34D45">
      <w:pPr>
        <w:jc w:val="center"/>
      </w:pPr>
    </w:p>
    <w:sectPr w:rsidR="00E34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67B03"/>
    <w:multiLevelType w:val="multilevel"/>
    <w:tmpl w:val="DD90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A3290"/>
    <w:multiLevelType w:val="multilevel"/>
    <w:tmpl w:val="0178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57A0E"/>
    <w:multiLevelType w:val="multilevel"/>
    <w:tmpl w:val="8D3A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01443"/>
    <w:multiLevelType w:val="multilevel"/>
    <w:tmpl w:val="26BE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C596D"/>
    <w:multiLevelType w:val="multilevel"/>
    <w:tmpl w:val="076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178012">
    <w:abstractNumId w:val="1"/>
  </w:num>
  <w:num w:numId="2" w16cid:durableId="2116704017">
    <w:abstractNumId w:val="3"/>
  </w:num>
  <w:num w:numId="3" w16cid:durableId="1436948831">
    <w:abstractNumId w:val="4"/>
  </w:num>
  <w:num w:numId="4" w16cid:durableId="355349535">
    <w:abstractNumId w:val="0"/>
  </w:num>
  <w:num w:numId="5" w16cid:durableId="81356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45"/>
    <w:rsid w:val="004661C0"/>
    <w:rsid w:val="00E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32DB"/>
  <w15:chartTrackingRefBased/>
  <w15:docId w15:val="{998DAD1A-3665-477D-819C-3D669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Williams</dc:creator>
  <cp:keywords/>
  <dc:description/>
  <cp:lastModifiedBy>Tracey Williams</cp:lastModifiedBy>
  <cp:revision>1</cp:revision>
  <dcterms:created xsi:type="dcterms:W3CDTF">2025-04-07T20:25:00Z</dcterms:created>
  <dcterms:modified xsi:type="dcterms:W3CDTF">2025-04-07T20:27:00Z</dcterms:modified>
</cp:coreProperties>
</file>